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8A6" w:rsidRPr="00F73E4D" w:rsidRDefault="007308E1" w:rsidP="007468A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 xml:space="preserve">               </w:t>
      </w:r>
      <w:r w:rsidR="007468A6" w:rsidRPr="00F73E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 xml:space="preserve">Психотерапевтическая помощь в г. Гродно </w:t>
      </w:r>
    </w:p>
    <w:tbl>
      <w:tblPr>
        <w:tblW w:w="15452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9"/>
        <w:gridCol w:w="11623"/>
      </w:tblGrid>
      <w:tr w:rsidR="007468A6" w:rsidRPr="00F73E4D" w:rsidTr="00622434">
        <w:tc>
          <w:tcPr>
            <w:tcW w:w="1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8A6" w:rsidRPr="00F73E4D" w:rsidRDefault="007468A6" w:rsidP="000D5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Место регистрации студентов</w:t>
            </w: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468A6" w:rsidRPr="00F73E4D" w:rsidRDefault="007468A6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Учреждение здравоохранения. Контактная информация</w:t>
            </w:r>
          </w:p>
        </w:tc>
      </w:tr>
      <w:tr w:rsidR="007468A6" w:rsidRPr="00F73E4D" w:rsidTr="00622434">
        <w:tc>
          <w:tcPr>
            <w:tcW w:w="123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8A6" w:rsidRPr="0050746A" w:rsidRDefault="007468A6" w:rsidP="000D5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074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Общежитие №3</w:t>
            </w:r>
          </w:p>
          <w:p w:rsidR="007468A6" w:rsidRPr="00F73E4D" w:rsidRDefault="007468A6" w:rsidP="000D5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074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ул. </w:t>
            </w:r>
            <w:proofErr w:type="spellStart"/>
            <w:r w:rsidRPr="005074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Доватора</w:t>
            </w:r>
            <w:proofErr w:type="spellEnd"/>
            <w:r w:rsidRPr="005074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, 25</w:t>
            </w: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hideMark/>
          </w:tcPr>
          <w:p w:rsidR="0050345B" w:rsidRDefault="007468A6" w:rsidP="00622434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ГУЗ «Городская поликлиника №1 г. Гродно», ул. Лермонтова, 13</w:t>
            </w:r>
          </w:p>
          <w:p w:rsidR="0050345B" w:rsidRDefault="007468A6" w:rsidP="00622434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Регистратура: </w:t>
            </w:r>
            <w:r w:rsidR="0050345B" w:rsidRPr="005034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8(0152) 61-06-45, 8 (033) 370-36-42</w:t>
            </w:r>
          </w:p>
          <w:p w:rsidR="007468A6" w:rsidRPr="00F73E4D" w:rsidRDefault="0050345B" w:rsidP="00B771E3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034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747ED7" w:rsidRPr="00747E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«Телефон доверия»</w:t>
            </w:r>
            <w:r w:rsidR="00747E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поликлиник</w:t>
            </w:r>
            <w:r w:rsidR="00B771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  <w:bookmarkStart w:id="0" w:name="_GoBack"/>
            <w:bookmarkEnd w:id="0"/>
            <w:r w:rsidR="00747E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№1</w:t>
            </w:r>
            <w:r w:rsidR="00747ED7" w:rsidRPr="00747E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: </w:t>
            </w:r>
            <w:proofErr w:type="spellStart"/>
            <w:r w:rsidR="00747ED7" w:rsidRPr="00747E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Пн</w:t>
            </w:r>
            <w:proofErr w:type="spellEnd"/>
            <w:r w:rsidR="00747ED7" w:rsidRPr="00747E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proofErr w:type="spellStart"/>
            <w:r w:rsidR="00747ED7" w:rsidRPr="00747E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Пт</w:t>
            </w:r>
            <w:proofErr w:type="spellEnd"/>
            <w:r w:rsidR="00747ED7" w:rsidRPr="00747E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с 12:30 до 13:30 — номер </w:t>
            </w:r>
            <w:r w:rsidR="00747ED7" w:rsidRPr="00747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61-06-37</w:t>
            </w:r>
            <w:r w:rsidR="00747E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</w:tc>
      </w:tr>
      <w:tr w:rsidR="007468A6" w:rsidRPr="00F73E4D" w:rsidTr="00622434">
        <w:trPr>
          <w:trHeight w:val="874"/>
        </w:trPr>
        <w:tc>
          <w:tcPr>
            <w:tcW w:w="1239" w:type="pct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8A6" w:rsidRPr="00F73E4D" w:rsidRDefault="007468A6" w:rsidP="000D5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761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468A6" w:rsidRPr="00F73E4D" w:rsidRDefault="007468A6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Структурное подразделение ГУЗ «Городская поликлиника №1 г. Гродно» Женская консультация №1</w:t>
            </w:r>
          </w:p>
          <w:p w:rsidR="007468A6" w:rsidRPr="00F73E4D" w:rsidRDefault="007468A6" w:rsidP="00622434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ул. Островского, 17, регистратура: </w:t>
            </w:r>
            <w:r w:rsidR="000F1C59" w:rsidRPr="000F1C5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(8-0152)62-36-06, 62-36-08</w:t>
            </w:r>
          </w:p>
        </w:tc>
      </w:tr>
      <w:tr w:rsidR="007468A6" w:rsidRPr="00F73E4D" w:rsidTr="00622434">
        <w:tc>
          <w:tcPr>
            <w:tcW w:w="1239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468A6" w:rsidRPr="0050746A" w:rsidRDefault="007468A6" w:rsidP="000D5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074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Общежитие №4</w:t>
            </w:r>
          </w:p>
          <w:p w:rsidR="007468A6" w:rsidRPr="00F73E4D" w:rsidRDefault="007468A6" w:rsidP="000D5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074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ул. Курчатова, 10</w:t>
            </w:r>
          </w:p>
        </w:tc>
        <w:tc>
          <w:tcPr>
            <w:tcW w:w="37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hideMark/>
          </w:tcPr>
          <w:p w:rsidR="007468A6" w:rsidRPr="00F73E4D" w:rsidRDefault="007468A6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ГУЗ «Городская поликлиника №4 г. Гродно», </w:t>
            </w:r>
          </w:p>
          <w:p w:rsidR="007468A6" w:rsidRPr="00F73E4D" w:rsidRDefault="007468A6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ул. Врублевского 46/1</w:t>
            </w:r>
          </w:p>
          <w:p w:rsidR="00B15196" w:rsidRDefault="00D81440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814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Справочная: 8 (0152) 55-90-47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r w:rsidR="007468A6"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Запись на приём: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7468A6"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8 (0152) 55-90-41</w:t>
            </w:r>
            <w:r w:rsidR="006224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,</w:t>
            </w:r>
          </w:p>
          <w:p w:rsidR="00A32B9B" w:rsidRDefault="00B15196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151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Прием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к психотерапевту </w:t>
            </w:r>
            <w:r w:rsidRPr="00B151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осуществляется по предварительной записи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в </w:t>
            </w:r>
            <w:r w:rsidRPr="00B151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регистратуре по номеру: 62-53-22</w:t>
            </w:r>
            <w:r w:rsidR="007468A6"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7468A6" w:rsidRPr="00F73E4D" w:rsidRDefault="007468A6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Структурное подразделение ГУЗ «Городская поликлиника №4 г. Гродно» Женская консультация №4</w:t>
            </w:r>
          </w:p>
          <w:p w:rsidR="007468A6" w:rsidRPr="00F73E4D" w:rsidRDefault="007468A6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ул. Островского, 17, регистратура: 8(0152) 62-53-22</w:t>
            </w:r>
          </w:p>
          <w:p w:rsidR="00073ED8" w:rsidRPr="00F73E4D" w:rsidRDefault="00073ED8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7468A6" w:rsidRPr="00F73E4D" w:rsidTr="00622434">
        <w:tc>
          <w:tcPr>
            <w:tcW w:w="1239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468A6" w:rsidRPr="00F73E4D" w:rsidRDefault="007468A6" w:rsidP="000D5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Общежитие №5</w:t>
            </w:r>
          </w:p>
          <w:p w:rsidR="00D86358" w:rsidRPr="000F1C59" w:rsidRDefault="007468A6" w:rsidP="000F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ул. БЛК, 11</w:t>
            </w:r>
          </w:p>
        </w:tc>
        <w:tc>
          <w:tcPr>
            <w:tcW w:w="3761" w:type="pct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:rsidR="007468A6" w:rsidRPr="00F73E4D" w:rsidRDefault="007468A6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7468A6" w:rsidRPr="00F73E4D" w:rsidTr="00622434">
        <w:tc>
          <w:tcPr>
            <w:tcW w:w="1239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ED8" w:rsidRPr="0050746A" w:rsidRDefault="007468A6" w:rsidP="000D5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="00D86358" w:rsidRPr="005074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Общежитие № 2</w:t>
            </w:r>
          </w:p>
          <w:p w:rsidR="00D86358" w:rsidRPr="000F1C59" w:rsidRDefault="00D86358" w:rsidP="000F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074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БЛК, 19</w:t>
            </w:r>
          </w:p>
          <w:p w:rsidR="007468A6" w:rsidRPr="00F73E4D" w:rsidRDefault="007468A6" w:rsidP="000D5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ул. Горького, 80</w:t>
            </w:r>
          </w:p>
          <w:p w:rsidR="007468A6" w:rsidRPr="00F73E4D" w:rsidRDefault="007468A6" w:rsidP="000D5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(главный корпус) </w:t>
            </w:r>
          </w:p>
        </w:tc>
        <w:tc>
          <w:tcPr>
            <w:tcW w:w="3761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468A6" w:rsidRPr="00F73E4D" w:rsidRDefault="007468A6" w:rsidP="000D5EDC">
            <w:pPr>
              <w:spacing w:after="0" w:line="240" w:lineRule="auto"/>
              <w:ind w:right="226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7468A6" w:rsidRPr="00F73E4D" w:rsidTr="00622434">
        <w:tc>
          <w:tcPr>
            <w:tcW w:w="1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8A6" w:rsidRPr="00A32B9B" w:rsidRDefault="007468A6" w:rsidP="000D5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32B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Общежитие №6</w:t>
            </w:r>
          </w:p>
          <w:p w:rsidR="007468A6" w:rsidRPr="00F73E4D" w:rsidRDefault="007468A6" w:rsidP="00507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32B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ул. Лидская, 25</w:t>
            </w: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468A6" w:rsidRPr="00F73E4D" w:rsidRDefault="007468A6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УЗ  ГОКЦ «Психиатрия–Наркология», г. Гродно, ул. Обухова, 15</w:t>
            </w:r>
          </w:p>
          <w:p w:rsidR="007468A6" w:rsidRPr="00F73E4D" w:rsidRDefault="007468A6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Регистратура: 8(0152) 39-83-44</w:t>
            </w:r>
          </w:p>
        </w:tc>
      </w:tr>
      <w:tr w:rsidR="007468A6" w:rsidRPr="00F73E4D" w:rsidTr="00622434">
        <w:tc>
          <w:tcPr>
            <w:tcW w:w="1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8A6" w:rsidRPr="00F73E4D" w:rsidRDefault="007468A6" w:rsidP="000D5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Все адреса регистрации </w:t>
            </w:r>
          </w:p>
          <w:p w:rsidR="007468A6" w:rsidRPr="00F73E4D" w:rsidRDefault="007468A6" w:rsidP="000D5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без предварительной записи </w:t>
            </w:r>
          </w:p>
          <w:p w:rsidR="007468A6" w:rsidRPr="00F73E4D" w:rsidRDefault="007468A6" w:rsidP="00507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при очном обращении</w:t>
            </w: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68A6" w:rsidRPr="00F73E4D" w:rsidRDefault="007468A6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УЗ  ГОКЦ «Психиатрия–Наркология», г. Гродно, ул. Обухова, 15</w:t>
            </w:r>
          </w:p>
          <w:p w:rsidR="007468A6" w:rsidRDefault="007468A6" w:rsidP="00A47969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Обращение в регистратуру за консультацией к психиатру</w:t>
            </w:r>
            <w:r w:rsidR="00A479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,</w:t>
            </w:r>
            <w:r w:rsidR="00A47969"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A479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психотерапевту</w:t>
            </w:r>
          </w:p>
          <w:p w:rsidR="00A93355" w:rsidRPr="00F73E4D" w:rsidRDefault="00A93355" w:rsidP="00A47969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7468A6" w:rsidRPr="00F73E4D" w:rsidTr="00622434">
        <w:trPr>
          <w:trHeight w:val="1295"/>
        </w:trPr>
        <w:tc>
          <w:tcPr>
            <w:tcW w:w="1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8A6" w:rsidRPr="00F73E4D" w:rsidRDefault="007468A6" w:rsidP="000D5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Консультации</w:t>
            </w:r>
            <w:r w:rsidR="00FB5E21"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для </w:t>
            </w:r>
            <w:proofErr w:type="gramStart"/>
            <w:r w:rsidR="00FB5E21"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обучающихся</w:t>
            </w:r>
            <w:proofErr w:type="gramEnd"/>
          </w:p>
          <w:p w:rsidR="007468A6" w:rsidRPr="00F73E4D" w:rsidRDefault="007468A6" w:rsidP="000D5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до 21 года</w:t>
            </w: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68A6" w:rsidRPr="00F73E4D" w:rsidRDefault="007468A6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ГУЗ «Детская центральная городская клиническая поликлиника г. Гродно» </w:t>
            </w:r>
          </w:p>
          <w:p w:rsidR="007468A6" w:rsidRPr="00F73E4D" w:rsidRDefault="007468A6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Центр детей и молодежи «Контакт», г. Гродно, ул. Гагарина, 18 </w:t>
            </w:r>
          </w:p>
          <w:p w:rsidR="007468A6" w:rsidRPr="00F73E4D" w:rsidRDefault="007468A6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тел.: 8 (0152) 96-44-66 (Октябрьский район г. Гродно)</w:t>
            </w:r>
          </w:p>
          <w:p w:rsidR="007468A6" w:rsidRPr="00F73E4D" w:rsidRDefault="007468A6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Центр детей и молодежи «Позитив» г. Гродно, ул. </w:t>
            </w:r>
            <w:proofErr w:type="spellStart"/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Доватора</w:t>
            </w:r>
            <w:proofErr w:type="spellEnd"/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, 23 </w:t>
            </w:r>
          </w:p>
          <w:p w:rsidR="007468A6" w:rsidRPr="00F73E4D" w:rsidRDefault="007468A6" w:rsidP="000D5E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3E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тел.: 8 (0152) 55-88-30 (Ленинский район г. Гродно)</w:t>
            </w:r>
          </w:p>
        </w:tc>
      </w:tr>
    </w:tbl>
    <w:p w:rsidR="007468A6" w:rsidRDefault="007468A6" w:rsidP="00746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bdr w:val="none" w:sz="0" w:space="0" w:color="auto" w:frame="1"/>
          <w:lang w:val="be-BY" w:eastAsia="ru-RU"/>
        </w:rPr>
      </w:pPr>
    </w:p>
    <w:p w:rsidR="007468A6" w:rsidRPr="00D46600" w:rsidRDefault="00D46600" w:rsidP="00746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u w:val="single"/>
          <w:bdr w:val="none" w:sz="0" w:space="0" w:color="auto" w:frame="1"/>
          <w:lang w:val="be-BY" w:eastAsia="ru-RU"/>
        </w:rPr>
      </w:pPr>
      <w:r w:rsidRPr="00D46600">
        <w:rPr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 wp14:anchorId="56A7319D" wp14:editId="67274420">
            <wp:simplePos x="0" y="0"/>
            <wp:positionH relativeFrom="column">
              <wp:posOffset>-219710</wp:posOffset>
            </wp:positionH>
            <wp:positionV relativeFrom="paragraph">
              <wp:posOffset>27305</wp:posOffset>
            </wp:positionV>
            <wp:extent cx="1518285" cy="1518285"/>
            <wp:effectExtent l="0" t="0" r="5715" b="571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8285" cy="1518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8A6" w:rsidRPr="00D4660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bdr w:val="none" w:sz="0" w:space="0" w:color="auto" w:frame="1"/>
          <w:lang w:val="be-BY" w:eastAsia="ru-RU"/>
        </w:rPr>
        <w:t>Прием психотерапевта осуществляется по предварительной записи</w:t>
      </w:r>
      <w:r w:rsidR="009E145E" w:rsidRPr="00D4660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bdr w:val="none" w:sz="0" w:space="0" w:color="auto" w:frame="1"/>
          <w:lang w:val="be-BY" w:eastAsia="ru-RU"/>
        </w:rPr>
        <w:t>.</w:t>
      </w:r>
      <w:r w:rsidR="007468A6" w:rsidRPr="00D4660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bdr w:val="none" w:sz="0" w:space="0" w:color="auto" w:frame="1"/>
          <w:lang w:val="be-BY" w:eastAsia="ru-RU"/>
        </w:rPr>
        <w:t>С собой необходимо иметь паспорт с регистрацией</w:t>
      </w:r>
      <w:r w:rsidR="009E145E" w:rsidRPr="00D4660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bdr w:val="none" w:sz="0" w:space="0" w:color="auto" w:frame="1"/>
          <w:lang w:val="be-BY" w:eastAsia="ru-RU"/>
        </w:rPr>
        <w:t>.</w:t>
      </w:r>
      <w:r w:rsidR="00A9335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bdr w:val="none" w:sz="0" w:space="0" w:color="auto" w:frame="1"/>
          <w:lang w:val="be-BY" w:eastAsia="ru-RU"/>
        </w:rPr>
        <w:t xml:space="preserve"> </w:t>
      </w:r>
      <w:r w:rsidR="007468A6" w:rsidRPr="00D46600">
        <w:rPr>
          <w:rFonts w:ascii="Times New Roman" w:eastAsia="Times New Roman" w:hAnsi="Times New Roman" w:cs="Times New Roman"/>
          <w:b/>
          <w:bCs/>
          <w:i/>
          <w:color w:val="000000"/>
          <w:u w:val="single"/>
          <w:bdr w:val="none" w:sz="0" w:space="0" w:color="auto" w:frame="1"/>
          <w:lang w:val="be-BY" w:eastAsia="ru-RU"/>
        </w:rPr>
        <w:t>Прием  по желанию  может быть анонимным</w:t>
      </w:r>
    </w:p>
    <w:p w:rsidR="00D46600" w:rsidRDefault="00D46600" w:rsidP="00D466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u w:val="single"/>
          <w:bdr w:val="none" w:sz="0" w:space="0" w:color="auto" w:frame="1"/>
          <w:lang w:val="be-BY" w:eastAsia="ru-RU"/>
        </w:rPr>
      </w:pPr>
    </w:p>
    <w:p w:rsidR="007468A6" w:rsidRPr="007468A6" w:rsidRDefault="007468A6" w:rsidP="007468A6">
      <w:pPr>
        <w:jc w:val="center"/>
        <w:rPr>
          <w:rFonts w:ascii="Times New Roman" w:eastAsia="Times New Roman" w:hAnsi="Times New Roman" w:cs="Times New Roman"/>
          <w:b/>
          <w:bCs/>
          <w:i/>
          <w:color w:val="000000"/>
          <w:bdr w:val="none" w:sz="0" w:space="0" w:color="auto" w:frame="1"/>
          <w:lang w:eastAsia="ru-RU"/>
        </w:rPr>
      </w:pPr>
      <w:r w:rsidRPr="00930491">
        <w:rPr>
          <w:rFonts w:ascii="Times New Roman" w:eastAsia="Times New Roman" w:hAnsi="Times New Roman" w:cs="Times New Roman"/>
          <w:b/>
          <w:bCs/>
          <w:i/>
          <w:color w:val="000000"/>
          <w:u w:val="single"/>
          <w:bdr w:val="none" w:sz="0" w:space="0" w:color="auto" w:frame="1"/>
          <w:lang w:val="be-BY" w:eastAsia="ru-RU"/>
        </w:rPr>
        <w:t xml:space="preserve">ЭКСТРЕННАЯ ПСИХОЛОГИЧЕСКАЯ ПОМОЩЬ  ПО ТЕЛЕФОНАМ </w:t>
      </w:r>
      <w:r w:rsidR="00947289" w:rsidRPr="00A93355">
        <w:rPr>
          <w:rFonts w:ascii="Times New Roman" w:eastAsia="Times New Roman" w:hAnsi="Times New Roman" w:cs="Times New Roman"/>
          <w:b/>
          <w:bCs/>
          <w:i/>
          <w:color w:val="000000"/>
          <w:sz w:val="40"/>
          <w:szCs w:val="40"/>
          <w:u w:val="single"/>
          <w:bdr w:val="none" w:sz="0" w:space="0" w:color="auto" w:frame="1"/>
          <w:lang w:val="be-BY" w:eastAsia="ru-RU"/>
        </w:rPr>
        <w:t>133</w:t>
      </w:r>
      <w:r w:rsidR="00947289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bdr w:val="none" w:sz="0" w:space="0" w:color="auto" w:frame="1"/>
          <w:lang w:val="be-BY" w:eastAsia="ru-RU"/>
        </w:rPr>
        <w:t xml:space="preserve"> </w:t>
      </w:r>
      <w:r w:rsidR="00D4660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be-BY" w:eastAsia="ru-RU"/>
        </w:rPr>
        <w:t xml:space="preserve"> </w:t>
      </w:r>
      <w:r w:rsidRPr="00930491">
        <w:rPr>
          <w:rFonts w:ascii="Times New Roman" w:eastAsia="Times New Roman" w:hAnsi="Times New Roman" w:cs="Times New Roman"/>
          <w:b/>
          <w:bCs/>
          <w:i/>
          <w:color w:val="000000"/>
          <w:bdr w:val="none" w:sz="0" w:space="0" w:color="auto" w:frame="1"/>
          <w:lang w:eastAsia="ru-RU"/>
        </w:rPr>
        <w:t>(круглосуточно, анонимно, со стационарного телефона</w:t>
      </w:r>
      <w:r w:rsidR="00947289">
        <w:rPr>
          <w:rFonts w:ascii="Times New Roman" w:eastAsia="Times New Roman" w:hAnsi="Times New Roman" w:cs="Times New Roman"/>
          <w:b/>
          <w:bCs/>
          <w:i/>
          <w:color w:val="000000"/>
          <w:bdr w:val="none" w:sz="0" w:space="0" w:color="auto" w:frame="1"/>
          <w:lang w:eastAsia="ru-RU"/>
        </w:rPr>
        <w:t>, мобильного телефона</w:t>
      </w:r>
      <w:r w:rsidRPr="00930491">
        <w:rPr>
          <w:rFonts w:ascii="Times New Roman" w:eastAsia="Times New Roman" w:hAnsi="Times New Roman" w:cs="Times New Roman"/>
          <w:b/>
          <w:bCs/>
          <w:i/>
          <w:color w:val="000000"/>
          <w:bdr w:val="none" w:sz="0" w:space="0" w:color="auto" w:frame="1"/>
          <w:lang w:eastAsia="ru-RU"/>
        </w:rPr>
        <w:t xml:space="preserve"> – бесплатно)</w:t>
      </w:r>
    </w:p>
    <w:p w:rsidR="007468A6" w:rsidRDefault="007308E1" w:rsidP="007308E1">
      <w:pPr>
        <w:jc w:val="center"/>
        <w:rPr>
          <w:rFonts w:ascii="Times New Roman" w:eastAsia="Times New Roman" w:hAnsi="Times New Roman" w:cs="Times New Roman"/>
          <w:b/>
          <w:bCs/>
          <w:i/>
          <w:color w:val="000000"/>
          <w:bdr w:val="none" w:sz="0" w:space="0" w:color="auto" w:frame="1"/>
          <w:lang w:val="be-BY"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bdr w:val="none" w:sz="0" w:space="0" w:color="auto" w:frame="1"/>
          <w:lang w:val="be-BY" w:eastAsia="ru-RU"/>
        </w:rPr>
        <w:t>Р</w:t>
      </w:r>
      <w:r w:rsidR="007468A6" w:rsidRPr="00047BC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bdr w:val="none" w:sz="0" w:space="0" w:color="auto" w:frame="1"/>
          <w:lang w:val="be-BY" w:eastAsia="ru-RU"/>
        </w:rPr>
        <w:t>еспубликанский центр психологической помощи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bdr w:val="none" w:sz="0" w:space="0" w:color="auto" w:frame="1"/>
          <w:lang w:val="be-BY" w:eastAsia="ru-RU"/>
        </w:rPr>
        <w:t xml:space="preserve"> </w:t>
      </w:r>
      <w:r w:rsidR="007468A6">
        <w:rPr>
          <w:rFonts w:ascii="Times New Roman" w:eastAsia="Times New Roman" w:hAnsi="Times New Roman" w:cs="Times New Roman"/>
          <w:b/>
          <w:bCs/>
          <w:i/>
          <w:color w:val="000000"/>
          <w:bdr w:val="none" w:sz="0" w:space="0" w:color="auto" w:frame="1"/>
          <w:lang w:val="be-BY" w:eastAsia="ru-RU"/>
        </w:rPr>
        <w:t xml:space="preserve"> +375173001006. Телефон доверия+375172630303</w:t>
      </w:r>
    </w:p>
    <w:p w:rsidR="00A93355" w:rsidRDefault="00A93355" w:rsidP="00A65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771E3" w:rsidRDefault="00B771E3" w:rsidP="00A65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6538C" w:rsidRDefault="00A6538C" w:rsidP="00A65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A6538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Службы экстренной психологической помощи по областям</w:t>
      </w:r>
    </w:p>
    <w:p w:rsidR="00A6538C" w:rsidRPr="00A6538C" w:rsidRDefault="00A6538C" w:rsidP="00A65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6538C" w:rsidRPr="00A6538C" w:rsidRDefault="00A93355" w:rsidP="00A6538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Брест: 80162 255727 (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кругосуточно</w:t>
      </w:r>
      <w:proofErr w:type="spellEnd"/>
      <w:r w:rsidR="00A6538C" w:rsidRPr="00A6538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.)</w:t>
      </w:r>
    </w:p>
    <w:p w:rsidR="00A6538C" w:rsidRPr="00A6538C" w:rsidRDefault="00A6538C" w:rsidP="00A6538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A6538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Витебск: 80212 616060</w:t>
      </w:r>
    </w:p>
    <w:p w:rsidR="00A6538C" w:rsidRPr="00A6538C" w:rsidRDefault="00A6538C" w:rsidP="00A6538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A6538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Гомель: 80232 315161</w:t>
      </w:r>
    </w:p>
    <w:p w:rsidR="00A6538C" w:rsidRPr="00A6538C" w:rsidRDefault="00A6538C" w:rsidP="00A6538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A6538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Гродненская обл.: 80152 39-83-31</w:t>
      </w:r>
    </w:p>
    <w:p w:rsidR="00A6538C" w:rsidRPr="00A6538C" w:rsidRDefault="00A6538C" w:rsidP="00A6538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A6538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Могилев: 80222 71-11-61</w:t>
      </w:r>
    </w:p>
    <w:p w:rsidR="00A6538C" w:rsidRPr="00A6538C" w:rsidRDefault="00A6538C" w:rsidP="00A6538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A6538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Минск (взрослые): 8017 3524444, дети: 8017 2630303, детская линия 8-801-100-1611</w:t>
      </w:r>
    </w:p>
    <w:p w:rsidR="00B771E3" w:rsidRDefault="00B771E3" w:rsidP="00A6538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6538C" w:rsidRPr="00A6538C" w:rsidRDefault="00A6538C" w:rsidP="00A6538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A6538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Республиканская «Детская телефонная линия»: 8-801-100-1611</w:t>
      </w:r>
      <w:r w:rsidRPr="00A6538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br/>
        <w:t>Кризисная помощь женщинам: 8(0152)-96-05-00</w:t>
      </w:r>
    </w:p>
    <w:p w:rsidR="00A6538C" w:rsidRPr="00A6538C" w:rsidRDefault="00A6538C" w:rsidP="00A6538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A6538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pict>
          <v:rect id="_x0000_i1025" style="width:0;height:.75pt" o:hrstd="t" o:hr="t" fillcolor="#a0a0a0" stroked="f"/>
        </w:pict>
      </w:r>
    </w:p>
    <w:p w:rsidR="00A6538C" w:rsidRPr="00A6538C" w:rsidRDefault="00A6538C" w:rsidP="00A65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A6538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Помощь при зависимостях: 39-83-62 (наркология), Анонимные Наркоманы: +375(29)274-22-74, Анонимные Алкоголики: +375(29)941-85-55</w:t>
      </w:r>
    </w:p>
    <w:p w:rsidR="00A6538C" w:rsidRPr="00A6538C" w:rsidRDefault="00A6538C" w:rsidP="007308E1">
      <w:pPr>
        <w:jc w:val="center"/>
        <w:rPr>
          <w:rFonts w:ascii="Times New Roman" w:eastAsia="Times New Roman" w:hAnsi="Times New Roman" w:cs="Times New Roman"/>
          <w:b/>
          <w:bCs/>
          <w:i/>
          <w:color w:val="000000"/>
          <w:bdr w:val="none" w:sz="0" w:space="0" w:color="auto" w:frame="1"/>
          <w:lang w:eastAsia="ru-RU"/>
        </w:rPr>
      </w:pPr>
    </w:p>
    <w:sectPr w:rsidR="00A6538C" w:rsidRPr="00A6538C" w:rsidSect="007308E1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6C2"/>
    <w:multiLevelType w:val="multilevel"/>
    <w:tmpl w:val="870C6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A6"/>
    <w:rsid w:val="00073ED8"/>
    <w:rsid w:val="000F1C59"/>
    <w:rsid w:val="0018624B"/>
    <w:rsid w:val="00244B27"/>
    <w:rsid w:val="004B0457"/>
    <w:rsid w:val="0050345B"/>
    <w:rsid w:val="0050746A"/>
    <w:rsid w:val="00622434"/>
    <w:rsid w:val="007308E1"/>
    <w:rsid w:val="007468A6"/>
    <w:rsid w:val="00747ED7"/>
    <w:rsid w:val="00947289"/>
    <w:rsid w:val="009E145E"/>
    <w:rsid w:val="00A32B9B"/>
    <w:rsid w:val="00A47969"/>
    <w:rsid w:val="00A6538C"/>
    <w:rsid w:val="00A93355"/>
    <w:rsid w:val="00AA3FF9"/>
    <w:rsid w:val="00B15196"/>
    <w:rsid w:val="00B771E3"/>
    <w:rsid w:val="00BB564B"/>
    <w:rsid w:val="00C12AAD"/>
    <w:rsid w:val="00C42B53"/>
    <w:rsid w:val="00D46600"/>
    <w:rsid w:val="00D81440"/>
    <w:rsid w:val="00D86358"/>
    <w:rsid w:val="00EC4C44"/>
    <w:rsid w:val="00F73E4D"/>
    <w:rsid w:val="00FB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A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0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04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A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0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04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5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2025-01-13T08:29:00Z</cp:lastPrinted>
  <dcterms:created xsi:type="dcterms:W3CDTF">2026-09-04T07:22:00Z</dcterms:created>
  <dcterms:modified xsi:type="dcterms:W3CDTF">2026-09-04T07:22:00Z</dcterms:modified>
</cp:coreProperties>
</file>